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AF" w:rsidRDefault="00B47469">
      <w:proofErr w:type="gramStart"/>
      <w:r>
        <w:t xml:space="preserve">1971 YILINDA TAPU KADASRTO MESLEK YÜKESEK OKULUNU BİTİRDİM, KADASTRO TEKNİSYENİ OLARAK HEMEN ATAMAM YALOVA YA YAPILDI,1972 KASIM İLE 1974 HAZİRAN AYLARI ARASINDA ASKERLİK GÖREVİMİ TAMAMLADIM,1974 15 TEMMUZ AFYON İLİNE TAYİN OLDUM,1978 YILINDA KOCAELİ İLİNE TAYİN OLDUM, 1980 YILINDA FEN AMİRİ OLARAK SİLİVRİ KADASTRO MÜDÜRLÜĞÜNE TAYİN OLDUM, 1984 YILINDA GİRDİĞİM ANADOLU ÜNİVERSİTESİ İŞ İDARESİ(İŞLETME) BÖLÜMÜ LİSANS BÖLÜMÜNÜ 1988 YILINDA BİTİRDİM. </w:t>
      </w:r>
      <w:proofErr w:type="gramEnd"/>
      <w:r>
        <w:t xml:space="preserve">1988 İLA 1993 YILLARI ARASINDA SİLİVRİ DE KADASTRO MÜDÜRÜ OLARAK,1993 İLA 1995 YILLARI ARASINDA MÜFETTİŞ OLARAK ÇALIŞTIM.1995 MART AYINDA MARMARAEĞRİLİSİ TAPU MÜDÜRLÜĞÜNE ATANDIM.30 EYLÜL 1995 </w:t>
      </w:r>
      <w:proofErr w:type="gramStart"/>
      <w:r>
        <w:t>YILINDA  KIRKLARELİ</w:t>
      </w:r>
      <w:proofErr w:type="gramEnd"/>
      <w:r>
        <w:t xml:space="preserve"> PINARHİSAR İLÇESİ TAPU MÜDÜRÜ OLARAK TAYİN OLDUM.1997 ŞUBAT 15 İTİBARİYLE EMEKLİ OLDUM. BİR İNŞAAT FİRMASI ŞANTİYE MÜDÜRÜ OLARAK 2 SENE </w:t>
      </w:r>
      <w:proofErr w:type="gramStart"/>
      <w:r>
        <w:t>ÇALIŞTIM,ŞİRKETİN</w:t>
      </w:r>
      <w:proofErr w:type="gramEnd"/>
      <w:r>
        <w:t xml:space="preserve"> İŞİ BİTİNCE 1 01/01/1999 TARİHİNDE BAŞLADIĞIM SİGORTA ACENTELİK HİZMETİME HALEN SİLİVRİ DE ÖZCAN SİGORTA ARACILIK HİZMETLERİ TEMEL ÖZCAN OLARAK FAALİYETİME DEVAM ETMEKTEYİM</w:t>
      </w:r>
      <w:bookmarkStart w:id="0" w:name="_GoBack"/>
      <w:bookmarkEnd w:id="0"/>
    </w:p>
    <w:sectPr w:rsidR="004E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69"/>
    <w:rsid w:val="004E35AF"/>
    <w:rsid w:val="00B47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dc:creator>
  <cp:lastModifiedBy>TEMEL</cp:lastModifiedBy>
  <cp:revision>2</cp:revision>
  <dcterms:created xsi:type="dcterms:W3CDTF">2018-11-07T09:20:00Z</dcterms:created>
  <dcterms:modified xsi:type="dcterms:W3CDTF">2018-11-07T09:30:00Z</dcterms:modified>
</cp:coreProperties>
</file>